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F" w:rsidRDefault="007E21DF" w:rsidP="007E21DF"/>
    <w:tbl>
      <w:tblPr>
        <w:tblpPr w:leftFromText="180" w:rightFromText="180" w:bottomFromText="200" w:vertAnchor="text" w:horzAnchor="margin" w:tblpXSpec="right" w:tblpY="-1054"/>
        <w:tblW w:w="4928" w:type="dxa"/>
        <w:tblLook w:val="00A0"/>
      </w:tblPr>
      <w:tblGrid>
        <w:gridCol w:w="4928"/>
      </w:tblGrid>
      <w:tr w:rsidR="007E21DF" w:rsidRPr="00650B21" w:rsidTr="00462026">
        <w:tc>
          <w:tcPr>
            <w:tcW w:w="4928" w:type="dxa"/>
          </w:tcPr>
          <w:p w:rsidR="007E21DF" w:rsidRDefault="007E21DF" w:rsidP="004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1DF" w:rsidRDefault="007E21DF" w:rsidP="004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1DF" w:rsidRPr="00650B21" w:rsidRDefault="007E21DF" w:rsidP="004620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21DF" w:rsidRPr="00650B21" w:rsidRDefault="007E21DF" w:rsidP="00462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E21DF" w:rsidRPr="00745CAB" w:rsidRDefault="007E21DF" w:rsidP="007E21D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1DF" w:rsidRPr="007B4839" w:rsidRDefault="007E21DF" w:rsidP="007E21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39">
        <w:rPr>
          <w:rFonts w:ascii="Times New Roman" w:hAnsi="Times New Roman" w:cs="Times New Roman"/>
          <w:b/>
          <w:i/>
          <w:sz w:val="28"/>
          <w:szCs w:val="28"/>
        </w:rPr>
        <w:t>План- график  прохождения курсов ПК  учителей МБОУ «</w:t>
      </w:r>
      <w:proofErr w:type="spellStart"/>
      <w:r w:rsidRPr="007B4839">
        <w:rPr>
          <w:rFonts w:ascii="Times New Roman" w:hAnsi="Times New Roman" w:cs="Times New Roman"/>
          <w:b/>
          <w:i/>
          <w:sz w:val="28"/>
          <w:szCs w:val="28"/>
        </w:rPr>
        <w:t>Урская</w:t>
      </w:r>
      <w:proofErr w:type="spellEnd"/>
      <w:r w:rsidRPr="007B4839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tbl>
      <w:tblPr>
        <w:tblStyle w:val="a3"/>
        <w:tblW w:w="16018" w:type="dxa"/>
        <w:tblInd w:w="-1168" w:type="dxa"/>
        <w:tblLayout w:type="fixed"/>
        <w:tblLook w:val="04A0"/>
      </w:tblPr>
      <w:tblGrid>
        <w:gridCol w:w="1985"/>
        <w:gridCol w:w="1697"/>
        <w:gridCol w:w="852"/>
        <w:gridCol w:w="853"/>
        <w:gridCol w:w="855"/>
        <w:gridCol w:w="852"/>
        <w:gridCol w:w="852"/>
        <w:gridCol w:w="850"/>
        <w:gridCol w:w="7222"/>
      </w:tblGrid>
      <w:tr w:rsidR="007E21DF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2018</w:t>
            </w: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2019/</w:t>
            </w:r>
          </w:p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2020/</w:t>
            </w:r>
          </w:p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2021/</w:t>
            </w:r>
          </w:p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2022/</w:t>
            </w:r>
          </w:p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2023/</w:t>
            </w:r>
          </w:p>
          <w:p w:rsidR="007E21DF" w:rsidRPr="00250294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294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дата прохождения курсов, название, количество часов</w:t>
            </w:r>
          </w:p>
        </w:tc>
      </w:tr>
      <w:tr w:rsidR="007E21DF" w:rsidRPr="007B4839" w:rsidTr="00191633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</w:rPr>
              <w:t>Агеенко</w:t>
            </w:r>
            <w:proofErr w:type="spellEnd"/>
            <w:r w:rsidRPr="007B4839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25.03.2021-06.05.2021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программа «Актуальные вопросы школьного биолого-географического образования», 120 ч.</w:t>
            </w:r>
          </w:p>
        </w:tc>
      </w:tr>
      <w:tr w:rsidR="007E21DF" w:rsidRPr="007B4839" w:rsidTr="00191633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1DF" w:rsidRPr="007B4839" w:rsidRDefault="007E21DF" w:rsidP="004620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884ACE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884ACE" w:rsidRDefault="007E21DF" w:rsidP="0046202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ACE">
              <w:rPr>
                <w:rFonts w:ascii="Times New Roman" w:eastAsia="Times New Roman" w:hAnsi="Times New Roman" w:cs="Times New Roman"/>
                <w:b/>
              </w:rPr>
              <w:t xml:space="preserve">09.01.2019 г. - 23. 01. 2019 г., </w:t>
            </w:r>
          </w:p>
          <w:p w:rsidR="007E21DF" w:rsidRPr="00884ACE" w:rsidRDefault="007E21DF" w:rsidP="00884A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4ACE">
              <w:rPr>
                <w:rFonts w:ascii="Times New Roman" w:eastAsia="Times New Roman" w:hAnsi="Times New Roman" w:cs="Times New Roman"/>
              </w:rPr>
              <w:t xml:space="preserve"> программа «Современные подходы к преподаванию астрономии в условиях реализации ФГОС ООО», 72 ч, </w:t>
            </w:r>
          </w:p>
        </w:tc>
      </w:tr>
      <w:tr w:rsidR="007E21DF" w:rsidRPr="007B4839" w:rsidTr="00191633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1DF" w:rsidRPr="007B4839" w:rsidRDefault="007E21DF" w:rsidP="004620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физика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884ACE" w:rsidRDefault="007E21DF" w:rsidP="0046202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ACE">
              <w:rPr>
                <w:rFonts w:ascii="Times New Roman" w:eastAsia="Times New Roman" w:hAnsi="Times New Roman" w:cs="Times New Roman"/>
                <w:b/>
              </w:rPr>
              <w:t xml:space="preserve">09.01.2019 г. – 30.01 2019 г.,  </w:t>
            </w:r>
          </w:p>
          <w:p w:rsidR="007E21DF" w:rsidRPr="00884ACE" w:rsidRDefault="007E21DF" w:rsidP="00884AC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84ACE">
              <w:rPr>
                <w:rFonts w:ascii="Times New Roman" w:eastAsia="Times New Roman" w:hAnsi="Times New Roman" w:cs="Times New Roman"/>
              </w:rPr>
              <w:t xml:space="preserve"> программа «Современные подходы к преподаванию физики в условиях реализации ФГОС ООО», 108 ч</w:t>
            </w:r>
            <w:proofErr w:type="gramStart"/>
            <w:r w:rsidRPr="00884A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A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21DF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Баталова Татьяна Викторовна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07.11. – 23.11.2018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«Современные методики преподавания русского языка и литературы в условиях введения и реализации ФГОС ООО», 120 ч.</w:t>
            </w:r>
          </w:p>
        </w:tc>
      </w:tr>
      <w:tr w:rsidR="007E21DF" w:rsidRPr="007B4839" w:rsidTr="00191633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Варлыгина Лариса Александровна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Default="007E21DF" w:rsidP="00462026">
            <w:pPr>
              <w:jc w:val="center"/>
            </w:pPr>
            <w:proofErr w:type="spellStart"/>
            <w:r w:rsidRPr="00EF365B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Default="007E21DF" w:rsidP="00462026">
            <w:pPr>
              <w:jc w:val="center"/>
            </w:pPr>
            <w:proofErr w:type="spellStart"/>
            <w:r w:rsidRPr="00D252D4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4839">
              <w:rPr>
                <w:rFonts w:ascii="Times New Roman" w:eastAsia="Times New Roman" w:hAnsi="Times New Roman" w:cs="Times New Roman"/>
                <w:b/>
              </w:rPr>
              <w:t>11.02.2019-03.03.2019</w:t>
            </w:r>
            <w:r w:rsidRPr="007B4839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eastAsia="Times New Roman" w:hAnsi="Times New Roman" w:cs="Times New Roman"/>
              </w:rPr>
              <w:t>«Современная образовательная среда и новые аспекты в обучении иностранным языкам», 72 часа.</w:t>
            </w:r>
          </w:p>
        </w:tc>
      </w:tr>
      <w:tr w:rsidR="007E21DF" w:rsidRPr="007B4839" w:rsidTr="00191633">
        <w:trPr>
          <w:trHeight w:val="27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Default="007E21DF" w:rsidP="00462026">
            <w:pPr>
              <w:jc w:val="center"/>
            </w:pPr>
            <w:proofErr w:type="spellStart"/>
            <w:r w:rsidRPr="00EF365B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Default="007E21DF" w:rsidP="00462026">
            <w:pPr>
              <w:jc w:val="center"/>
            </w:pPr>
            <w:proofErr w:type="spellStart"/>
            <w:r w:rsidRPr="00D252D4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pStyle w:val="a4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ввели в 2018/2019 </w:t>
            </w:r>
            <w:proofErr w:type="spellStart"/>
            <w:r w:rsidRPr="007B4839">
              <w:rPr>
                <w:rFonts w:ascii="Times New Roman" w:hAnsi="Times New Roman" w:cs="Times New Roman"/>
              </w:rPr>
              <w:t>уч</w:t>
            </w:r>
            <w:proofErr w:type="gramStart"/>
            <w:r w:rsidRPr="007B4839">
              <w:rPr>
                <w:rFonts w:ascii="Times New Roman" w:hAnsi="Times New Roman" w:cs="Times New Roman"/>
              </w:rPr>
              <w:t>.г</w:t>
            </w:r>
            <w:proofErr w:type="gramEnd"/>
            <w:r w:rsidRPr="007B4839">
              <w:rPr>
                <w:rFonts w:ascii="Times New Roman" w:hAnsi="Times New Roman" w:cs="Times New Roman"/>
              </w:rPr>
              <w:t>оду</w:t>
            </w:r>
            <w:proofErr w:type="spellEnd"/>
            <w:r w:rsidRPr="007B4839">
              <w:rPr>
                <w:rFonts w:ascii="Times New Roman" w:hAnsi="Times New Roman" w:cs="Times New Roman"/>
              </w:rPr>
              <w:t xml:space="preserve"> </w:t>
            </w:r>
          </w:p>
          <w:p w:rsidR="007E21DF" w:rsidRPr="007B4839" w:rsidRDefault="007E21DF" w:rsidP="00462026">
            <w:pPr>
              <w:pStyle w:val="a4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  <w:b/>
              </w:rPr>
              <w:t>25.12.2018-20.02.2019г</w:t>
            </w:r>
            <w:r w:rsidRPr="007B4839">
              <w:rPr>
                <w:rFonts w:ascii="Times New Roman" w:hAnsi="Times New Roman" w:cs="Times New Roman"/>
              </w:rPr>
              <w:t>ода</w:t>
            </w:r>
          </w:p>
          <w:p w:rsidR="007E21DF" w:rsidRPr="007B4839" w:rsidRDefault="007E21DF" w:rsidP="00462026">
            <w:pPr>
              <w:pStyle w:val="a4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«Специфика преподавания немецкого языка с учетом требований ФГОС» 72 часа</w:t>
            </w:r>
          </w:p>
        </w:tc>
      </w:tr>
      <w:tr w:rsidR="007E21DF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Васькина Юлия Владимировна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Default="007E21DF" w:rsidP="00462026">
            <w:pPr>
              <w:jc w:val="center"/>
            </w:pPr>
            <w:proofErr w:type="spellStart"/>
            <w:r w:rsidRPr="00D26AE5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Default="007E21DF" w:rsidP="00462026">
            <w:pPr>
              <w:jc w:val="center"/>
            </w:pPr>
            <w:proofErr w:type="spellStart"/>
            <w:r w:rsidRPr="00417E7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 xml:space="preserve">11.11.2019-27.11.2019 года 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«Современные методики преподавания русского языка и литературы как средство достижения планируемых образовательных результатов», 120 ч. </w:t>
            </w:r>
          </w:p>
        </w:tc>
      </w:tr>
      <w:tr w:rsidR="007E21DF" w:rsidRPr="007B4839" w:rsidTr="00191633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 xml:space="preserve">Головкина Наталья Владимировна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0D2D5A" w:rsidRDefault="00DB5370" w:rsidP="00462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7E21DF" w:rsidRPr="000D2D5A">
              <w:rPr>
                <w:rFonts w:ascii="Times New Roman" w:hAnsi="Times New Roman" w:cs="Times New Roman"/>
                <w:b/>
              </w:rPr>
              <w:t>ехнология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Default="007E21DF" w:rsidP="00462026">
            <w:pPr>
              <w:jc w:val="center"/>
            </w:pPr>
            <w:proofErr w:type="spellStart"/>
            <w:r w:rsidRPr="00D26AE5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Default="007E21DF" w:rsidP="00462026">
            <w:pPr>
              <w:jc w:val="center"/>
            </w:pPr>
            <w:proofErr w:type="spellStart"/>
            <w:r w:rsidRPr="00417E7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15.04.2019-30.06.2019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«Гибкие компетенции проектной деятельности»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05.08.2019-09.08.2019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«Современные проектные методы развития высокотехнологичных предметных навыков обучающихся предметной области «Технология»»</w:t>
            </w:r>
          </w:p>
        </w:tc>
      </w:tr>
      <w:tr w:rsidR="007E21DF" w:rsidRPr="007B4839" w:rsidTr="00191633">
        <w:trPr>
          <w:trHeight w:val="12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0D2D5A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0D2D5A">
              <w:rPr>
                <w:rFonts w:ascii="Times New Roman" w:hAnsi="Times New Roman" w:cs="Times New Roman"/>
                <w:b/>
              </w:rPr>
              <w:t>иректора по ВР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31.01.18-16.02.2018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«Документационное обеспечение управления образовательной организацией», 120 ч.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02.09.2020-22.12.2020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«Педагогика дополнительного образования», 280 часов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28.09.2020-16.10.2020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</w:t>
            </w:r>
            <w:proofErr w:type="spellStart"/>
            <w:r w:rsidRPr="007B4839">
              <w:rPr>
                <w:rFonts w:ascii="Times New Roman" w:hAnsi="Times New Roman" w:cs="Times New Roman"/>
              </w:rPr>
              <w:t>Тьютерское</w:t>
            </w:r>
            <w:proofErr w:type="spellEnd"/>
            <w:r w:rsidRPr="007B4839">
              <w:rPr>
                <w:rFonts w:ascii="Times New Roman" w:hAnsi="Times New Roman" w:cs="Times New Roman"/>
              </w:rPr>
              <w:t xml:space="preserve"> сопровождение развития одаренности у </w:t>
            </w:r>
            <w:proofErr w:type="gramStart"/>
            <w:r w:rsidRPr="007B48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B4839">
              <w:rPr>
                <w:rFonts w:ascii="Times New Roman" w:hAnsi="Times New Roman" w:cs="Times New Roman"/>
              </w:rPr>
              <w:t>»</w:t>
            </w:r>
          </w:p>
        </w:tc>
      </w:tr>
      <w:tr w:rsidR="00462026" w:rsidRPr="007B4839" w:rsidTr="00191633">
        <w:trPr>
          <w:trHeight w:val="120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6" w:rsidRPr="00B03CDC" w:rsidRDefault="00B03CDC" w:rsidP="00462026">
            <w:pPr>
              <w:rPr>
                <w:rFonts w:ascii="Times New Roman" w:hAnsi="Times New Roman" w:cs="Times New Roman"/>
              </w:rPr>
            </w:pPr>
            <w:proofErr w:type="spellStart"/>
            <w:r w:rsidRPr="00B03CDC">
              <w:rPr>
                <w:rFonts w:ascii="Times New Roman" w:hAnsi="Times New Roman" w:cs="Times New Roman"/>
              </w:rPr>
              <w:t>Демиденко</w:t>
            </w:r>
            <w:proofErr w:type="spellEnd"/>
            <w:r w:rsidRPr="00B03CDC">
              <w:rPr>
                <w:rFonts w:ascii="Times New Roman" w:hAnsi="Times New Roman" w:cs="Times New Roman"/>
              </w:rPr>
              <w:t xml:space="preserve"> </w:t>
            </w:r>
            <w:r w:rsidRPr="00B03CDC">
              <w:rPr>
                <w:rFonts w:ascii="Times New Roman" w:hAnsi="Times New Roman" w:cs="Times New Roman"/>
              </w:rPr>
              <w:lastRenderedPageBreak/>
              <w:t>Надежда Никитична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6" w:rsidRPr="000D2D5A" w:rsidRDefault="00B03CDC" w:rsidP="00462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педагог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026" w:rsidRPr="007B4839" w:rsidRDefault="00462026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6" w:rsidRPr="007B4839" w:rsidRDefault="00B03CDC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026" w:rsidRPr="007B4839" w:rsidRDefault="00462026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026" w:rsidRPr="007B4839" w:rsidRDefault="00462026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026" w:rsidRPr="007B4839" w:rsidRDefault="00B03CDC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026" w:rsidRPr="007B4839" w:rsidRDefault="00462026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6" w:rsidRDefault="00E46779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04.09.2019-10.10.2019 года</w:t>
            </w:r>
          </w:p>
          <w:p w:rsidR="00E46779" w:rsidRPr="00E46779" w:rsidRDefault="00E46779" w:rsidP="0046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D16A47">
              <w:rPr>
                <w:rFonts w:ascii="Times New Roman" w:hAnsi="Times New Roman" w:cs="Times New Roman"/>
              </w:rPr>
              <w:t>Социально-психологическое тестирование по единой методике: проведение и использование результатов</w:t>
            </w:r>
            <w:r w:rsidR="00E773C5">
              <w:rPr>
                <w:rFonts w:ascii="Times New Roman" w:hAnsi="Times New Roman" w:cs="Times New Roman"/>
              </w:rPr>
              <w:t xml:space="preserve"> в коррекционной и профилактической работе педагога-психолога»</w:t>
            </w:r>
            <w:r w:rsidR="002B21A1">
              <w:rPr>
                <w:rFonts w:ascii="Times New Roman" w:hAnsi="Times New Roman" w:cs="Times New Roman"/>
              </w:rPr>
              <w:t xml:space="preserve"> 36 часов</w:t>
            </w:r>
          </w:p>
        </w:tc>
      </w:tr>
      <w:tr w:rsidR="007E21DF" w:rsidRPr="007B4839" w:rsidTr="00191633">
        <w:trPr>
          <w:trHeight w:val="47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lastRenderedPageBreak/>
              <w:t>Исыпова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24.01.2018 -02.03.2018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</w:rPr>
              <w:t>«Система оценки достижения планируемых результатов в условиях реализации ФГОС НОО», 120 ч.</w:t>
            </w:r>
            <w:r w:rsidRPr="007B48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09.10.2020-13.11.2020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«Система оценки достижения планируемых результатов обучающихся начальной школы», 120 ч.</w:t>
            </w:r>
            <w:r w:rsidRPr="007B48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21DF" w:rsidRPr="007B4839" w:rsidTr="00191633">
        <w:trPr>
          <w:trHeight w:val="42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16.03.2020-08.04.2020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«Основы </w:t>
            </w:r>
            <w:proofErr w:type="spellStart"/>
            <w:r w:rsidRPr="007B4839">
              <w:rPr>
                <w:rFonts w:ascii="Times New Roman" w:hAnsi="Times New Roman" w:cs="Times New Roman"/>
              </w:rPr>
              <w:t>релегиозной</w:t>
            </w:r>
            <w:proofErr w:type="spellEnd"/>
            <w:r w:rsidRPr="007B4839">
              <w:rPr>
                <w:rFonts w:ascii="Times New Roman" w:hAnsi="Times New Roman" w:cs="Times New Roman"/>
              </w:rPr>
              <w:t xml:space="preserve"> культуры и светской этики», 108 ч.</w:t>
            </w:r>
          </w:p>
        </w:tc>
      </w:tr>
      <w:tr w:rsidR="007E21DF" w:rsidRPr="007B4839" w:rsidTr="00191633">
        <w:trPr>
          <w:trHeight w:val="288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ОДНКНР</w:t>
            </w:r>
          </w:p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4839">
              <w:rPr>
                <w:rFonts w:ascii="Times New Roman" w:eastAsia="Times New Roman" w:hAnsi="Times New Roman" w:cs="Times New Roman"/>
                <w:b/>
              </w:rPr>
              <w:t>24.12.2018–16.01.2019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eastAsia="Times New Roman" w:hAnsi="Times New Roman" w:cs="Times New Roman"/>
              </w:rPr>
              <w:t>«Методика преподавания предметной области «Основы духовно-нравственной культуры  народов России» с учетом реализации ФГОС ООО», 108 часов</w:t>
            </w:r>
          </w:p>
        </w:tc>
      </w:tr>
      <w:tr w:rsidR="007E21DF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Казанцева Светлана Викторовна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0D2D5A" w:rsidRDefault="007E21DF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DF" w:rsidRPr="007B4839" w:rsidRDefault="007E21DF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26.08.2019-11.09.2019 года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«Активизация познавательной деятельности младших школьников с ограниченными возможностями здоровья (ОВЗ) как стратегия успешной учебной деятельности» 72 часа.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 xml:space="preserve">14.07.2021 года </w:t>
            </w:r>
          </w:p>
          <w:p w:rsidR="007E21DF" w:rsidRPr="007B4839" w:rsidRDefault="007E21DF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</w:rPr>
              <w:t xml:space="preserve">«Методика использования принципов эвристического, эффективного и заинтересовывающего обучения при реализации основных задач ФГОС», 72 ч. </w:t>
            </w:r>
          </w:p>
        </w:tc>
      </w:tr>
      <w:tr w:rsidR="002B21A1" w:rsidRPr="007B4839" w:rsidTr="00191633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7F4AFE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Казанцева Ольга Евгеньевна</w:t>
            </w:r>
          </w:p>
          <w:p w:rsidR="002B21A1" w:rsidRPr="000D2D5A" w:rsidRDefault="002B21A1" w:rsidP="007F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7F4AFE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7B4839" w:rsidRDefault="002B21A1" w:rsidP="007F4A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839">
              <w:rPr>
                <w:rFonts w:ascii="Times New Roman" w:eastAsia="Times New Roman" w:hAnsi="Times New Roman" w:cs="Times New Roman"/>
                <w:b/>
              </w:rPr>
              <w:t xml:space="preserve">15.01.2019-31.01.2019 </w:t>
            </w:r>
            <w:r w:rsidRPr="007B4839">
              <w:rPr>
                <w:rFonts w:ascii="Times New Roman" w:eastAsia="Times New Roman" w:hAnsi="Times New Roman" w:cs="Times New Roman"/>
                <w:b/>
                <w:bCs/>
              </w:rPr>
              <w:t>года</w:t>
            </w:r>
          </w:p>
          <w:p w:rsidR="002B21A1" w:rsidRPr="007B4839" w:rsidRDefault="002B21A1" w:rsidP="007F4A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839">
              <w:rPr>
                <w:rFonts w:ascii="Times New Roman" w:eastAsia="Times New Roman" w:hAnsi="Times New Roman" w:cs="Times New Roman"/>
              </w:rPr>
              <w:t>«Современные методики преподавания русского языка и литературы в условиях реализации  ФГОС ООО», 120 ч</w:t>
            </w:r>
            <w:r w:rsidRPr="007B4839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2B21A1" w:rsidRPr="007B4839" w:rsidTr="00191633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Default="002B21A1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  <w:b/>
              </w:rPr>
            </w:pPr>
            <w:r w:rsidRPr="00612D3B">
              <w:rPr>
                <w:rFonts w:ascii="Times New Roman" w:hAnsi="Times New Roman" w:cs="Times New Roman"/>
                <w:b/>
              </w:rPr>
              <w:t>логопед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7B4839" w:rsidRDefault="002B21A1" w:rsidP="004620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21A1" w:rsidRPr="007B4839" w:rsidTr="00191633"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7F4AFE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t>Каторжина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Лариса Юрьевна</w:t>
            </w:r>
          </w:p>
          <w:p w:rsidR="002B21A1" w:rsidRPr="000D2D5A" w:rsidRDefault="002B21A1" w:rsidP="007F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7F4AFE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история и обществознание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7B4839" w:rsidRDefault="002B21A1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 xml:space="preserve">17.01.2019-07.02.2019 года </w:t>
            </w:r>
          </w:p>
          <w:p w:rsidR="002B21A1" w:rsidRPr="007B4839" w:rsidRDefault="002B21A1" w:rsidP="007F4AFE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«Организация образовательного процесса в соответствии с ФГОС СОО: преподавание истории и обществознания», 108 часов</w:t>
            </w:r>
          </w:p>
        </w:tc>
      </w:tr>
      <w:tr w:rsidR="002B21A1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Кирсанова Ирина Анатольевна</w:t>
            </w:r>
          </w:p>
          <w:p w:rsidR="002B21A1" w:rsidRPr="000D2D5A" w:rsidRDefault="002B21A1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4839">
              <w:rPr>
                <w:rFonts w:ascii="Times New Roman" w:eastAsia="Times New Roman" w:hAnsi="Times New Roman" w:cs="Times New Roman"/>
                <w:b/>
              </w:rPr>
              <w:t>18.12.2018 –09.01.2019 года</w:t>
            </w:r>
          </w:p>
          <w:p w:rsidR="002B21A1" w:rsidRPr="007B4839" w:rsidRDefault="002B21A1" w:rsidP="004620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4839">
              <w:rPr>
                <w:rFonts w:ascii="Times New Roman" w:eastAsia="Times New Roman" w:hAnsi="Times New Roman" w:cs="Times New Roman"/>
              </w:rPr>
              <w:t>«Продуктивность учебной деятельности младших школьников общеобразовательного учреждения в рамках реализации ФГОС НОО», 72 часа</w:t>
            </w:r>
          </w:p>
        </w:tc>
      </w:tr>
      <w:tr w:rsidR="002B21A1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Колотова Наталья Николаевна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7B4839" w:rsidRDefault="002B21A1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 xml:space="preserve">04.11.2019-27.12.2019 </w:t>
            </w:r>
          </w:p>
          <w:p w:rsidR="002B21A1" w:rsidRPr="007B4839" w:rsidRDefault="002B21A1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108 ч.</w:t>
            </w:r>
            <w:r w:rsidRPr="007B48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21A1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Крюкова Татьяна Владимировна</w:t>
            </w:r>
          </w:p>
          <w:p w:rsidR="002B21A1" w:rsidRPr="000D2D5A" w:rsidRDefault="002B21A1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0D2D5A" w:rsidRDefault="002B21A1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ИЗО</w:t>
            </w:r>
          </w:p>
          <w:p w:rsidR="002B21A1" w:rsidRPr="000D2D5A" w:rsidRDefault="002B21A1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A1" w:rsidRPr="007B4839" w:rsidRDefault="002B21A1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A1" w:rsidRPr="007B4839" w:rsidRDefault="002B21A1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  <w:b/>
              </w:rPr>
              <w:t>26.022019-16.03.2019 года</w:t>
            </w:r>
          </w:p>
          <w:p w:rsidR="002B21A1" w:rsidRPr="007B4839" w:rsidRDefault="002B21A1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«Современные подходы к реализации требований ФГОС по предметам художественного цикла на разных уровнях общего образования», 120 ч.</w:t>
            </w:r>
          </w:p>
        </w:tc>
      </w:tr>
      <w:tr w:rsidR="00260DDD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lastRenderedPageBreak/>
              <w:t>Ланцева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Default="00260DDD" w:rsidP="007F4AFE">
            <w:pPr>
              <w:jc w:val="center"/>
            </w:pPr>
            <w:proofErr w:type="spellStart"/>
            <w:r w:rsidRPr="002D4634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Default="00260DDD" w:rsidP="007F4AFE">
            <w:pPr>
              <w:jc w:val="center"/>
            </w:pPr>
            <w:proofErr w:type="spellStart"/>
            <w:r w:rsidRPr="00E5080D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7B4839" w:rsidRDefault="00260DDD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20.09.2016-15.11.2016 года</w:t>
            </w:r>
          </w:p>
          <w:p w:rsidR="00260DDD" w:rsidRPr="007B4839" w:rsidRDefault="00260DDD" w:rsidP="007F4AFE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«Теория и практика преподавания иностранного языка в условиях введения и реализации ФГОС ОО», 120 ч.</w:t>
            </w:r>
          </w:p>
        </w:tc>
      </w:tr>
      <w:tr w:rsidR="00260DDD" w:rsidRPr="007B4839" w:rsidTr="00191633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начальные классы</w:t>
            </w:r>
          </w:p>
          <w:p w:rsidR="00260DDD" w:rsidRPr="000D2D5A" w:rsidRDefault="00260DDD" w:rsidP="007F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Default="00260DDD" w:rsidP="007F4A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D2D5A">
              <w:rPr>
                <w:rFonts w:ascii="Times New Roman" w:eastAsia="Times New Roman" w:hAnsi="Times New Roman" w:cs="Times New Roman"/>
                <w:b/>
              </w:rPr>
              <w:t>26.12.2018 – 16.01.2019 г</w:t>
            </w:r>
            <w:r>
              <w:rPr>
                <w:rFonts w:ascii="Times New Roman" w:eastAsia="Times New Roman" w:hAnsi="Times New Roman" w:cs="Times New Roman"/>
                <w:b/>
              </w:rPr>
              <w:t>ода</w:t>
            </w:r>
          </w:p>
          <w:p w:rsidR="00260DDD" w:rsidRDefault="00260DDD" w:rsidP="007F4AF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0D2D5A">
              <w:rPr>
                <w:rFonts w:ascii="Times New Roman" w:eastAsia="Times New Roman" w:hAnsi="Times New Roman" w:cs="Times New Roman"/>
              </w:rPr>
              <w:t xml:space="preserve">«Организация работы с обучающимися с ограниченными возможностями здоровья (ОВЗ) в соответствии с ФГОС», 72 ч., </w:t>
            </w:r>
          </w:p>
          <w:p w:rsidR="00260DDD" w:rsidRPr="00833AF5" w:rsidRDefault="00260DDD" w:rsidP="007F4A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3AF5">
              <w:rPr>
                <w:rFonts w:ascii="Times New Roman" w:eastAsia="Times New Roman" w:hAnsi="Times New Roman" w:cs="Times New Roman"/>
                <w:b/>
              </w:rPr>
              <w:t>27.12.2020-27.01.2021 года</w:t>
            </w:r>
          </w:p>
          <w:p w:rsidR="00260DDD" w:rsidRPr="007B4839" w:rsidRDefault="00260DDD" w:rsidP="007F4A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методики в начальной школе в соответствии с ФГОС» 144 часа</w:t>
            </w:r>
          </w:p>
        </w:tc>
      </w:tr>
      <w:tr w:rsidR="00260DDD" w:rsidRPr="007B4839" w:rsidTr="00191633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612D3B" w:rsidRDefault="00260DDD" w:rsidP="007F4A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2D3B">
              <w:rPr>
                <w:rFonts w:ascii="Times New Roman" w:hAnsi="Times New Roman" w:cs="Times New Roman"/>
                <w:b/>
              </w:rPr>
              <w:t>химия</w:t>
            </w:r>
          </w:p>
          <w:p w:rsidR="00260DDD" w:rsidRPr="000D2D5A" w:rsidRDefault="00260DDD" w:rsidP="007F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2D4634" w:rsidRDefault="00260DDD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E5080D" w:rsidRDefault="00260DDD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833AF5" w:rsidRDefault="00260DDD" w:rsidP="007F4AF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33AF5">
              <w:rPr>
                <w:rFonts w:ascii="Times New Roman" w:eastAsia="Times New Roman" w:hAnsi="Times New Roman" w:cs="Times New Roman"/>
                <w:b/>
              </w:rPr>
              <w:t>14.12.2018 – 16.01.2019 года</w:t>
            </w:r>
          </w:p>
          <w:p w:rsidR="00260DDD" w:rsidRPr="007B4839" w:rsidRDefault="00260DDD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AF5">
              <w:rPr>
                <w:rFonts w:ascii="Times New Roman" w:eastAsia="Times New Roman" w:hAnsi="Times New Roman" w:cs="Times New Roman"/>
              </w:rPr>
              <w:t>«Современные образовательные технологии в преподавании химии с учетом ФГОС», 72 ч</w:t>
            </w:r>
          </w:p>
        </w:tc>
      </w:tr>
      <w:tr w:rsidR="00260DDD" w:rsidRPr="007B4839" w:rsidTr="00191633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  <w:b/>
              </w:rPr>
            </w:pPr>
            <w:r w:rsidRPr="00612D3B">
              <w:rPr>
                <w:rFonts w:ascii="Times New Roman" w:hAnsi="Times New Roman" w:cs="Times New Roman"/>
                <w:b/>
              </w:rPr>
              <w:t>заместитель директора по БОП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2D4634" w:rsidRDefault="00260DDD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E5080D" w:rsidRDefault="00260DDD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7B4839" w:rsidRDefault="00260DDD" w:rsidP="007F4A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0DDD" w:rsidRPr="007B4839" w:rsidTr="00191633"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0D2D5A" w:rsidRDefault="00260DDD" w:rsidP="007F4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DD" w:rsidRPr="00612D3B" w:rsidRDefault="00260DDD" w:rsidP="007F4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2D4634" w:rsidRDefault="00260DDD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50294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E5080D" w:rsidRDefault="00260DDD" w:rsidP="007F4A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DDD" w:rsidRPr="007B4839" w:rsidRDefault="00260DDD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62" w:rsidRPr="00833AF5" w:rsidRDefault="008B2062" w:rsidP="008B206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01.11</w:t>
            </w:r>
            <w:r w:rsidRPr="00833AF5">
              <w:rPr>
                <w:rFonts w:ascii="Times New Roman" w:eastAsia="Times New Roman" w:hAnsi="Times New Roman" w:cs="Times New Roman"/>
                <w:b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/>
              </w:rPr>
              <w:t>28.02</w:t>
            </w:r>
            <w:r w:rsidRPr="00833AF5">
              <w:rPr>
                <w:rFonts w:ascii="Times New Roman" w:eastAsia="Times New Roman" w:hAnsi="Times New Roman" w:cs="Times New Roman"/>
                <w:b/>
              </w:rPr>
              <w:t>.2019 года</w:t>
            </w:r>
          </w:p>
          <w:p w:rsidR="008B2062" w:rsidRDefault="008B2062" w:rsidP="008B20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3AF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Оценка качества образования в общеобразовательной организации</w:t>
            </w:r>
            <w:r w:rsidRPr="00833AF5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260DDD" w:rsidRPr="007B4839" w:rsidRDefault="008B2062" w:rsidP="008B20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Pr="00833AF5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</w:tr>
      <w:tr w:rsidR="00946DA1" w:rsidRPr="007B4839" w:rsidTr="00191633"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A1" w:rsidRPr="000D2D5A" w:rsidRDefault="00946DA1" w:rsidP="007F4AFE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t>Лощенова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A1" w:rsidRPr="000D2D5A" w:rsidRDefault="00946DA1" w:rsidP="007F4AFE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начальные классы</w:t>
            </w:r>
          </w:p>
          <w:p w:rsidR="00946DA1" w:rsidRPr="000D2D5A" w:rsidRDefault="00946DA1" w:rsidP="007F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A1" w:rsidRPr="007B4839" w:rsidRDefault="00946D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A1" w:rsidRPr="007B4839" w:rsidRDefault="00946D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A1" w:rsidRDefault="00946DA1" w:rsidP="007F4AFE">
            <w:pPr>
              <w:jc w:val="center"/>
            </w:pPr>
            <w:proofErr w:type="spellStart"/>
            <w:r w:rsidRPr="00A8289C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A1" w:rsidRPr="007B4839" w:rsidRDefault="00946D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A1" w:rsidRPr="007B4839" w:rsidRDefault="00946DA1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A1" w:rsidRDefault="00946DA1" w:rsidP="007F4AFE">
            <w:pPr>
              <w:jc w:val="center"/>
            </w:pPr>
            <w:proofErr w:type="spellStart"/>
            <w:r w:rsidRPr="003D317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A1" w:rsidRPr="0033603B" w:rsidRDefault="00946DA1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03B">
              <w:rPr>
                <w:rFonts w:ascii="Times New Roman" w:hAnsi="Times New Roman" w:cs="Times New Roman"/>
                <w:b/>
              </w:rPr>
              <w:t xml:space="preserve">03.02.2021-17.02.2021 года  </w:t>
            </w:r>
          </w:p>
          <w:p w:rsidR="00946DA1" w:rsidRPr="007B4839" w:rsidRDefault="00946DA1" w:rsidP="007F4AFE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«Активизация познавательной деятельности младших школьников с ограниченными возможностями здоровья (ОВЗ) как стратегия успешной учебной деятельности» 72 часа.</w:t>
            </w:r>
          </w:p>
        </w:tc>
      </w:tr>
      <w:tr w:rsidR="00C61A1A" w:rsidRPr="007B4839" w:rsidTr="00191633"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7F4AFE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 xml:space="preserve">Марченко </w:t>
            </w:r>
            <w:proofErr w:type="spellStart"/>
            <w:r w:rsidRPr="000D2D5A">
              <w:rPr>
                <w:rFonts w:ascii="Times New Roman" w:hAnsi="Times New Roman" w:cs="Times New Roman"/>
              </w:rPr>
              <w:t>Иулиания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7F4AFE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учитель биологии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Default="00C61A1A" w:rsidP="007F4AFE">
            <w:pPr>
              <w:jc w:val="center"/>
            </w:pPr>
            <w:proofErr w:type="spellStart"/>
            <w:r w:rsidRPr="00A8289C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Default="00C61A1A" w:rsidP="007F4AFE">
            <w:pPr>
              <w:jc w:val="center"/>
            </w:pPr>
            <w:proofErr w:type="spellStart"/>
            <w:r w:rsidRPr="003D317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6F7061" w:rsidRDefault="00C61A1A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7061">
              <w:rPr>
                <w:rFonts w:ascii="Times New Roman" w:hAnsi="Times New Roman" w:cs="Times New Roman"/>
                <w:b/>
              </w:rPr>
              <w:t>05.10.2020-30.10.2020 года</w:t>
            </w:r>
          </w:p>
          <w:p w:rsidR="00C61A1A" w:rsidRPr="007B4839" w:rsidRDefault="00C61A1A" w:rsidP="007F4AFE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Цифровая трансформация учителя</w:t>
            </w:r>
            <w:r w:rsidRPr="007B483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C61A1A" w:rsidRPr="007B4839" w:rsidTr="00191633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Марченко Наталья Александровна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методист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15.04.2019-30.06.2019 года</w:t>
            </w:r>
          </w:p>
          <w:p w:rsidR="00C61A1A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«Гибкие компетенции проектной деятельности»</w:t>
            </w:r>
          </w:p>
          <w:p w:rsidR="00C61A1A" w:rsidRPr="006F4F72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23.11.2019-</w:t>
            </w:r>
            <w:r w:rsidRPr="006F4F72">
              <w:rPr>
                <w:rFonts w:ascii="Times New Roman" w:hAnsi="Times New Roman" w:cs="Times New Roman"/>
                <w:b/>
              </w:rPr>
              <w:t>26.11.2019 года</w:t>
            </w:r>
          </w:p>
          <w:p w:rsidR="00C61A1A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профессиональной навигации обучающихся в условиях образовательного процесса», 36 часов.</w:t>
            </w:r>
          </w:p>
          <w:p w:rsidR="00C61A1A" w:rsidRPr="006F4F72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F72">
              <w:rPr>
                <w:rFonts w:ascii="Times New Roman" w:hAnsi="Times New Roman" w:cs="Times New Roman"/>
                <w:b/>
              </w:rPr>
              <w:t>24.06.2019-05.07.2019 года</w:t>
            </w:r>
          </w:p>
          <w:p w:rsidR="00C61A1A" w:rsidRPr="00600D49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Реализация образовательных программ углубленного изучения естественнонаучных и технических дисциплин в системе дополнительного образования: практико-ориентированные аспекты работы с одаренными детьми», 72</w:t>
            </w:r>
            <w:r w:rsidRPr="007B4839">
              <w:rPr>
                <w:rFonts w:ascii="Times New Roman" w:hAnsi="Times New Roman" w:cs="Times New Roman"/>
              </w:rPr>
              <w:t>ч.</w:t>
            </w:r>
          </w:p>
          <w:p w:rsidR="00C61A1A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16.11.2020-03.12.2020 года</w:t>
            </w:r>
          </w:p>
          <w:p w:rsidR="00C61A1A" w:rsidRPr="00600D49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 w:rsidRPr="00600D49">
              <w:rPr>
                <w:rFonts w:ascii="Times New Roman" w:hAnsi="Times New Roman" w:cs="Times New Roman"/>
              </w:rPr>
              <w:t>«Наставничество в деятельности образовательной организации» 72 ч.</w:t>
            </w:r>
          </w:p>
        </w:tc>
      </w:tr>
      <w:tr w:rsidR="00C61A1A" w:rsidRPr="007B4839" w:rsidTr="00191633">
        <w:trPr>
          <w:trHeight w:val="5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A1A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D3B">
              <w:rPr>
                <w:rFonts w:ascii="Times New Roman" w:hAnsi="Times New Roman" w:cs="Times New Roman"/>
                <w:b/>
              </w:rPr>
              <w:t>17.12.2019-09.02.2020 года</w:t>
            </w:r>
          </w:p>
          <w:p w:rsidR="00C61A1A" w:rsidRPr="00612D3B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 w:rsidRPr="00612D3B">
              <w:rPr>
                <w:rFonts w:ascii="Times New Roman" w:hAnsi="Times New Roman" w:cs="Times New Roman"/>
              </w:rPr>
              <w:t>«Прикладная информатика и основы программирования», 42 часа</w:t>
            </w:r>
          </w:p>
        </w:tc>
      </w:tr>
      <w:tr w:rsidR="00C61A1A" w:rsidRPr="007B4839" w:rsidTr="00191633">
        <w:trPr>
          <w:trHeight w:val="28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612D3B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D3B">
              <w:rPr>
                <w:rFonts w:ascii="Times New Roman" w:hAnsi="Times New Roman" w:cs="Times New Roman"/>
                <w:b/>
              </w:rPr>
              <w:t>15.02.2021-05.03.2021 года</w:t>
            </w:r>
          </w:p>
          <w:p w:rsidR="00C61A1A" w:rsidRPr="007B4839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практики реализации основных и дополнительных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цифрового, естественнонаучного и гуманитарного профилей», 72 часа</w:t>
            </w:r>
          </w:p>
        </w:tc>
      </w:tr>
      <w:tr w:rsidR="00C61A1A" w:rsidRPr="007B4839" w:rsidTr="00191633">
        <w:trPr>
          <w:trHeight w:val="285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7F4AFE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lastRenderedPageBreak/>
              <w:t>Михальченко Наталья Анатольевна</w:t>
            </w:r>
          </w:p>
          <w:p w:rsidR="00C61A1A" w:rsidRPr="000D2D5A" w:rsidRDefault="00C61A1A" w:rsidP="007F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7F4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Заведующая </w:t>
            </w:r>
            <w:r w:rsidRPr="000D2D5A">
              <w:rPr>
                <w:rFonts w:ascii="Times New Roman" w:hAnsi="Times New Roman" w:cs="Times New Roman"/>
                <w:b/>
              </w:rPr>
              <w:t>библиотекой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541319" w:rsidRDefault="00C61A1A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1319">
              <w:rPr>
                <w:rFonts w:ascii="Times New Roman" w:hAnsi="Times New Roman" w:cs="Times New Roman"/>
                <w:b/>
              </w:rPr>
              <w:t>15.11.2018-19.12.2018 года</w:t>
            </w:r>
          </w:p>
          <w:p w:rsidR="00C61A1A" w:rsidRPr="007B4839" w:rsidRDefault="00C61A1A" w:rsidP="007F4AF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1319">
              <w:rPr>
                <w:rFonts w:ascii="Times New Roman" w:hAnsi="Times New Roman" w:cs="Times New Roman"/>
              </w:rPr>
              <w:t xml:space="preserve"> «Методики библиотечно-консультационной работы с различными категориями пользователей: юношеством, лицами с ограниченными возможностями здоровья в условиях реализации ФГОС», 108 часов</w:t>
            </w:r>
          </w:p>
        </w:tc>
      </w:tr>
      <w:tr w:rsidR="00C61A1A" w:rsidRPr="007B4839" w:rsidTr="00191633">
        <w:trPr>
          <w:trHeight w:val="285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7F4AFE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t>Руглова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7F4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0D2D5A">
              <w:rPr>
                <w:rFonts w:ascii="Times New Roman" w:hAnsi="Times New Roman" w:cs="Times New Roman"/>
                <w:b/>
              </w:rPr>
              <w:t>иректор</w:t>
            </w:r>
          </w:p>
          <w:p w:rsidR="00C61A1A" w:rsidRPr="000D2D5A" w:rsidRDefault="00C61A1A" w:rsidP="007F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7F4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Default="00C61A1A" w:rsidP="007F4A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18.12.2020 года</w:t>
            </w:r>
          </w:p>
          <w:p w:rsidR="00C61A1A" w:rsidRDefault="00C61A1A" w:rsidP="007F4A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в АНО ДПО (ПК) «Центр образования взрослых, г. Кемерово</w:t>
            </w:r>
          </w:p>
          <w:p w:rsidR="00C61A1A" w:rsidRPr="0033603B" w:rsidRDefault="00C61A1A" w:rsidP="007F4A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«Стратегия оперативного управления персоналом», «Управления проектами»</w:t>
            </w:r>
          </w:p>
        </w:tc>
      </w:tr>
      <w:tr w:rsidR="00C61A1A" w:rsidRPr="007B4839" w:rsidTr="001916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</w:rPr>
            </w:pPr>
            <w:proofErr w:type="spellStart"/>
            <w:r w:rsidRPr="000D2D5A">
              <w:rPr>
                <w:rFonts w:ascii="Times New Roman" w:hAnsi="Times New Roman" w:cs="Times New Roman"/>
              </w:rPr>
              <w:t>Тимофеенко</w:t>
            </w:r>
            <w:proofErr w:type="spellEnd"/>
            <w:r w:rsidRPr="000D2D5A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Default="00C61A1A" w:rsidP="00462026">
            <w:pPr>
              <w:jc w:val="center"/>
            </w:pPr>
            <w:proofErr w:type="spellStart"/>
            <w:r w:rsidRPr="002D4634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Default="00C61A1A" w:rsidP="00462026">
            <w:pPr>
              <w:jc w:val="center"/>
            </w:pPr>
            <w:proofErr w:type="spellStart"/>
            <w:r w:rsidRPr="00E5080D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C3" w:rsidRPr="006675C3" w:rsidRDefault="006675C3" w:rsidP="006675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31.01.2020-08.04.2020 года</w:t>
            </w:r>
          </w:p>
          <w:p w:rsidR="00C61A1A" w:rsidRPr="007B4839" w:rsidRDefault="00C61A1A" w:rsidP="006675C3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 xml:space="preserve"> «</w:t>
            </w:r>
            <w:r w:rsidR="006675C3">
              <w:rPr>
                <w:rFonts w:ascii="Times New Roman" w:hAnsi="Times New Roman" w:cs="Times New Roman"/>
              </w:rPr>
              <w:t xml:space="preserve">Система диагностики предметных и </w:t>
            </w:r>
            <w:proofErr w:type="spellStart"/>
            <w:r w:rsidR="006675C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6675C3">
              <w:rPr>
                <w:rFonts w:ascii="Times New Roman" w:hAnsi="Times New Roman" w:cs="Times New Roman"/>
              </w:rPr>
              <w:t xml:space="preserve"> результатов в начальной школе</w:t>
            </w:r>
            <w:r w:rsidRPr="007B4839">
              <w:rPr>
                <w:rFonts w:ascii="Times New Roman" w:hAnsi="Times New Roman" w:cs="Times New Roman"/>
              </w:rPr>
              <w:t xml:space="preserve">», </w:t>
            </w:r>
            <w:r w:rsidR="006675C3">
              <w:rPr>
                <w:rFonts w:ascii="Times New Roman" w:hAnsi="Times New Roman" w:cs="Times New Roman"/>
              </w:rPr>
              <w:t>72 часа.</w:t>
            </w:r>
          </w:p>
        </w:tc>
      </w:tr>
      <w:tr w:rsidR="00DD2F8B" w:rsidRPr="007B4839" w:rsidTr="003727DA">
        <w:trPr>
          <w:trHeight w:val="132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F8B" w:rsidRPr="000D2D5A" w:rsidRDefault="00DD2F8B" w:rsidP="00462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F8B" w:rsidRPr="000D2D5A" w:rsidRDefault="00DD2F8B" w:rsidP="00462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2D4634" w:rsidRDefault="00DD2F8B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E5080D" w:rsidRDefault="00DD2F8B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F8B" w:rsidRDefault="00DD2F8B" w:rsidP="008B20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19.11.2019-12.12.2019 года</w:t>
            </w:r>
          </w:p>
          <w:p w:rsidR="00DD2F8B" w:rsidRPr="00DD2F8B" w:rsidRDefault="00DD2F8B" w:rsidP="008B20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«Профессиональное развитие педагогов, реализующих Концепцию преподавание учебного предмета «Основы безопасности жизнедеятельности» на базе Центров образования цифрового и гуманитарного профилей «Точка роста», 72 часа.</w:t>
            </w:r>
          </w:p>
        </w:tc>
      </w:tr>
      <w:tr w:rsidR="00DD2F8B" w:rsidRPr="007B4839" w:rsidTr="00DD2F8B">
        <w:trPr>
          <w:trHeight w:val="1488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F8B" w:rsidRDefault="00DD2F8B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F8B" w:rsidRDefault="00DD2F8B" w:rsidP="00462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2D4634" w:rsidRDefault="00DD2F8B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E5080D" w:rsidRDefault="00DD2F8B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F8B" w:rsidRDefault="00DD2F8B" w:rsidP="008B20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F8B">
              <w:rPr>
                <w:rFonts w:ascii="Times New Roman" w:hAnsi="Times New Roman" w:cs="Times New Roman"/>
                <w:b/>
              </w:rPr>
              <w:t>05.08.2019-09.08.2019 года</w:t>
            </w:r>
          </w:p>
          <w:p w:rsidR="00DD2F8B" w:rsidRPr="00DD2F8B" w:rsidRDefault="00DD2F8B" w:rsidP="008B20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проектные методы развития высокотехнологичных предметных навыков обучающихся предметной области «Технология», 36 часов.</w:t>
            </w:r>
          </w:p>
          <w:p w:rsidR="00DD2F8B" w:rsidRDefault="00DD2F8B" w:rsidP="008B20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15.04.2019-30.06.2019 года</w:t>
            </w:r>
          </w:p>
          <w:p w:rsidR="00DD2F8B" w:rsidRDefault="00DD2F8B" w:rsidP="008B20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«Гибкие компетенции проектной деятельности», 36 часов.</w:t>
            </w:r>
          </w:p>
        </w:tc>
      </w:tr>
      <w:tr w:rsidR="00DD2F8B" w:rsidRPr="007B4839" w:rsidTr="003727DA">
        <w:trPr>
          <w:trHeight w:val="207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8B" w:rsidRDefault="00DD2F8B" w:rsidP="0046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8B" w:rsidRDefault="00DD2F8B" w:rsidP="00462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8B" w:rsidRPr="002D4634" w:rsidRDefault="00DD2F8B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8B" w:rsidRPr="00E5080D" w:rsidRDefault="00DD2F8B" w:rsidP="00462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8B" w:rsidRPr="007B4839" w:rsidRDefault="00DD2F8B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8B" w:rsidRDefault="00DD2F8B" w:rsidP="008B20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A1A" w:rsidRPr="007B4839" w:rsidTr="00191633">
        <w:trPr>
          <w:trHeight w:val="450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Федоренко Вадим</w:t>
            </w:r>
          </w:p>
          <w:p w:rsidR="00C61A1A" w:rsidRPr="000D2D5A" w:rsidRDefault="00C61A1A" w:rsidP="00462026">
            <w:pPr>
              <w:rPr>
                <w:rFonts w:ascii="Times New Roman" w:hAnsi="Times New Roman" w:cs="Times New Roman"/>
              </w:rPr>
            </w:pPr>
            <w:r w:rsidRPr="000D2D5A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A1A" w:rsidRDefault="00C61A1A" w:rsidP="0046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B4839">
              <w:rPr>
                <w:rFonts w:ascii="Times New Roman" w:hAnsi="Times New Roman" w:cs="Times New Roman"/>
              </w:rPr>
              <w:t>17.11.-</w:t>
            </w:r>
            <w:r>
              <w:rPr>
                <w:rFonts w:ascii="Times New Roman" w:hAnsi="Times New Roman" w:cs="Times New Roman"/>
              </w:rPr>
              <w:t>23.06.2021 года</w:t>
            </w:r>
          </w:p>
          <w:p w:rsidR="00C61A1A" w:rsidRPr="007B4839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Получил высшее педагогическое образование в ФГБОУВО </w:t>
            </w:r>
            <w:proofErr w:type="spellStart"/>
            <w:r>
              <w:rPr>
                <w:rFonts w:ascii="Times New Roman" w:hAnsi="Times New Roman" w:cs="Times New Roman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</w:rPr>
              <w:t>, присвоена квалификация «Бакалавр».</w:t>
            </w:r>
          </w:p>
        </w:tc>
      </w:tr>
      <w:tr w:rsidR="00C61A1A" w:rsidRPr="007B4839" w:rsidTr="00191633">
        <w:trPr>
          <w:trHeight w:val="450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1A1A" w:rsidRPr="007B4839" w:rsidRDefault="00C61A1A" w:rsidP="00462026">
            <w:pPr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Шубина Ирина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  <w:r w:rsidRPr="000D2D5A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61A1A" w:rsidRPr="000D2D5A" w:rsidRDefault="00C61A1A" w:rsidP="00462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6675C3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C61A1A" w:rsidP="0046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A1A" w:rsidRPr="007B4839" w:rsidRDefault="006675C3" w:rsidP="00462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39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A1A" w:rsidRPr="007B4839" w:rsidRDefault="00C61A1A" w:rsidP="004620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839">
              <w:rPr>
                <w:rFonts w:ascii="Times New Roman" w:hAnsi="Times New Roman" w:cs="Times New Roman"/>
                <w:b/>
              </w:rPr>
              <w:t>31.01.21-24.02.2021 года</w:t>
            </w:r>
          </w:p>
          <w:p w:rsidR="00C61A1A" w:rsidRPr="007B4839" w:rsidRDefault="00C61A1A" w:rsidP="00462026">
            <w:pPr>
              <w:jc w:val="both"/>
              <w:rPr>
                <w:rFonts w:ascii="Times New Roman" w:hAnsi="Times New Roman" w:cs="Times New Roman"/>
              </w:rPr>
            </w:pPr>
            <w:r w:rsidRPr="007B4839">
              <w:rPr>
                <w:rFonts w:ascii="Times New Roman" w:hAnsi="Times New Roman" w:cs="Times New Roman"/>
              </w:rPr>
              <w:t>Методика обучения математики в основной и средней школе в условиях реализации ФГОС», 108 ч.</w:t>
            </w:r>
          </w:p>
        </w:tc>
      </w:tr>
    </w:tbl>
    <w:p w:rsidR="007E21DF" w:rsidRPr="00745CAB" w:rsidRDefault="007E21DF" w:rsidP="007E21DF">
      <w:pPr>
        <w:rPr>
          <w:color w:val="FF0000"/>
        </w:rPr>
      </w:pPr>
    </w:p>
    <w:p w:rsidR="00A2050B" w:rsidRDefault="00A2050B"/>
    <w:sectPr w:rsidR="00A2050B" w:rsidSect="0046202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21DF"/>
    <w:rsid w:val="00191633"/>
    <w:rsid w:val="0022370C"/>
    <w:rsid w:val="00250294"/>
    <w:rsid w:val="00260DDD"/>
    <w:rsid w:val="002B21A1"/>
    <w:rsid w:val="00462026"/>
    <w:rsid w:val="004E36AA"/>
    <w:rsid w:val="006675C3"/>
    <w:rsid w:val="007E21DF"/>
    <w:rsid w:val="00884ACE"/>
    <w:rsid w:val="008B2062"/>
    <w:rsid w:val="00946DA1"/>
    <w:rsid w:val="00A2050B"/>
    <w:rsid w:val="00B03CDC"/>
    <w:rsid w:val="00B863FE"/>
    <w:rsid w:val="00C61A1A"/>
    <w:rsid w:val="00D16A47"/>
    <w:rsid w:val="00DB5370"/>
    <w:rsid w:val="00DD2F8B"/>
    <w:rsid w:val="00E46779"/>
    <w:rsid w:val="00E773C5"/>
    <w:rsid w:val="00EB0457"/>
    <w:rsid w:val="00F6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Наталья</cp:lastModifiedBy>
  <cp:revision>14</cp:revision>
  <dcterms:created xsi:type="dcterms:W3CDTF">2021-10-09T05:58:00Z</dcterms:created>
  <dcterms:modified xsi:type="dcterms:W3CDTF">2021-10-26T03:27:00Z</dcterms:modified>
</cp:coreProperties>
</file>